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FB" w:rsidRPr="003961FB" w:rsidRDefault="003961FB" w:rsidP="003961F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961FB" w:rsidRPr="003961FB" w:rsidRDefault="003961FB" w:rsidP="003961F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hAnsi="Times New Roman" w:cs="Times New Roman"/>
          <w:sz w:val="28"/>
          <w:szCs w:val="28"/>
          <w:lang w:eastAsia="ru-RU"/>
        </w:rPr>
        <w:t>Полевского муниципального округа Свердловской области</w:t>
      </w:r>
    </w:p>
    <w:p w:rsidR="003961FB" w:rsidRPr="003961FB" w:rsidRDefault="003961FB" w:rsidP="003961FB">
      <w:pPr>
        <w:pBdr>
          <w:bottom w:val="single" w:sz="12" w:space="1" w:color="auto"/>
        </w:pBd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hAnsi="Times New Roman" w:cs="Times New Roman"/>
          <w:sz w:val="28"/>
          <w:szCs w:val="28"/>
          <w:lang w:eastAsia="ru-RU"/>
        </w:rPr>
        <w:t>«Средняя общеобразовательная школа с. Полдневая»</w:t>
      </w:r>
    </w:p>
    <w:p w:rsidR="003961FB" w:rsidRPr="003961FB" w:rsidRDefault="003961FB" w:rsidP="003961F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1FB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961FB" w:rsidRPr="003961FB" w:rsidRDefault="003961FB" w:rsidP="003961F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61FB" w:rsidRPr="003961FB" w:rsidRDefault="003961FB" w:rsidP="003961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FB">
        <w:rPr>
          <w:rFonts w:ascii="Times New Roman" w:hAnsi="Times New Roman" w:cs="Times New Roman"/>
          <w:sz w:val="28"/>
          <w:szCs w:val="28"/>
        </w:rPr>
        <w:t>от 22. 06</w:t>
      </w:r>
      <w:r w:rsidRPr="003961FB">
        <w:rPr>
          <w:rFonts w:ascii="Times New Roman" w:hAnsi="Times New Roman" w:cs="Times New Roman"/>
          <w:sz w:val="28"/>
          <w:szCs w:val="28"/>
        </w:rPr>
        <w:t xml:space="preserve">. 2026 </w:t>
      </w:r>
      <w:r w:rsidRPr="003961FB">
        <w:rPr>
          <w:rFonts w:ascii="Times New Roman" w:hAnsi="Times New Roman" w:cs="Times New Roman"/>
          <w:sz w:val="28"/>
          <w:szCs w:val="28"/>
        </w:rPr>
        <w:tab/>
      </w:r>
      <w:r w:rsidRPr="003961F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3961FB">
        <w:rPr>
          <w:rFonts w:ascii="Times New Roman" w:hAnsi="Times New Roman" w:cs="Times New Roman"/>
          <w:sz w:val="28"/>
          <w:szCs w:val="28"/>
        </w:rPr>
        <w:tab/>
      </w:r>
      <w:r w:rsidRPr="003961FB">
        <w:rPr>
          <w:rFonts w:ascii="Times New Roman" w:hAnsi="Times New Roman" w:cs="Times New Roman"/>
          <w:sz w:val="28"/>
          <w:szCs w:val="28"/>
        </w:rPr>
        <w:tab/>
      </w:r>
      <w:r w:rsidRPr="003961FB">
        <w:rPr>
          <w:rFonts w:ascii="Times New Roman" w:hAnsi="Times New Roman" w:cs="Times New Roman"/>
          <w:sz w:val="28"/>
          <w:szCs w:val="28"/>
        </w:rPr>
        <w:tab/>
      </w:r>
      <w:r w:rsidRPr="003961F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961FB">
        <w:rPr>
          <w:rFonts w:ascii="Times New Roman" w:hAnsi="Times New Roman" w:cs="Times New Roman"/>
          <w:sz w:val="28"/>
          <w:szCs w:val="28"/>
        </w:rPr>
        <w:tab/>
      </w:r>
      <w:r w:rsidRPr="003961FB"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Pr="003961FB">
        <w:rPr>
          <w:rFonts w:ascii="Times New Roman" w:hAnsi="Times New Roman" w:cs="Times New Roman"/>
          <w:sz w:val="28"/>
          <w:szCs w:val="28"/>
        </w:rPr>
        <w:t>140</w:t>
      </w:r>
      <w:r w:rsidRPr="003961FB">
        <w:rPr>
          <w:rFonts w:ascii="Times New Roman" w:hAnsi="Times New Roman" w:cs="Times New Roman"/>
          <w:sz w:val="28"/>
          <w:szCs w:val="28"/>
        </w:rPr>
        <w:t xml:space="preserve"> - Д</w:t>
      </w:r>
    </w:p>
    <w:p w:rsid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1FB" w:rsidRP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ответственного за внедрение и сопровождение </w:t>
      </w:r>
      <w:r w:rsidRPr="003961FB">
        <w:rPr>
          <w:rFonts w:ascii="Times New Roman" w:hAnsi="Times New Roman" w:cs="Times New Roman"/>
          <w:b/>
          <w:sz w:val="28"/>
          <w:szCs w:val="28"/>
        </w:rPr>
        <w:t xml:space="preserve">типового тиражируемого программного обеспечения в сфере образования Федеральной государственной информационной системы «Моя </w:t>
      </w:r>
      <w:proofErr w:type="spellStart"/>
      <w:r w:rsidRPr="003961FB">
        <w:rPr>
          <w:rFonts w:ascii="Times New Roman" w:hAnsi="Times New Roman" w:cs="Times New Roman"/>
          <w:b/>
          <w:sz w:val="28"/>
          <w:szCs w:val="28"/>
        </w:rPr>
        <w:t>школа»</w:t>
      </w:r>
      <w:bookmarkStart w:id="0" w:name="_GoBack"/>
      <w:bookmarkEnd w:id="0"/>
      <w:proofErr w:type="spellEnd"/>
    </w:p>
    <w:p w:rsid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FB" w:rsidRP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эффективного внедрения и дальнейшего сопровождения </w:t>
      </w:r>
      <w:r w:rsidRPr="003961FB">
        <w:rPr>
          <w:rFonts w:ascii="Times New Roman" w:hAnsi="Times New Roman" w:cs="Times New Roman"/>
          <w:sz w:val="28"/>
          <w:szCs w:val="28"/>
        </w:rPr>
        <w:t>типового тиражируемого программного обеспечения в сфере образования Федеральной государственной информационной системы «Моя школа»</w:t>
      </w:r>
      <w:r w:rsidRPr="003961FB">
        <w:rPr>
          <w:rFonts w:ascii="Times New Roman" w:hAnsi="Times New Roman" w:cs="Times New Roman"/>
          <w:sz w:val="28"/>
          <w:szCs w:val="28"/>
        </w:rPr>
        <w:t xml:space="preserve"> (</w:t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«Моя школа») в образовательном процессе школы, а также для координации всех связанных с этим мероприятий,</w:t>
      </w:r>
    </w:p>
    <w:p w:rsid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3961FB" w:rsidRPr="003961FB" w:rsidRDefault="003961FB" w:rsidP="003961F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FB" w:rsidRPr="003961FB" w:rsidRDefault="003961FB" w:rsidP="003961FB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ответственным за внедрение и сопровождение ТОР «Моя школа»</w:t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ПМО СО «СОШ </w:t>
      </w:r>
      <w:proofErr w:type="spellStart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с.Полдневая</w:t>
      </w:r>
      <w:proofErr w:type="spellEnd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Жалиеву</w:t>
      </w:r>
      <w:proofErr w:type="spellEnd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Эльмиру </w:t>
      </w:r>
      <w:proofErr w:type="spellStart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Халиловну</w:t>
      </w:r>
      <w:proofErr w:type="spellEnd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занимающего должность </w:t>
      </w:r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директора по УВР</w:t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1FB" w:rsidRPr="003961FB" w:rsidRDefault="003961FB" w:rsidP="003961FB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Возложить на </w:t>
      </w:r>
      <w:proofErr w:type="spellStart"/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Жалиеву</w:t>
      </w:r>
      <w:proofErr w:type="spellEnd"/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Э.Х. следующие обязанности: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процесса внедрения ТОР «Моя школа» в соответствии с утвержденным планом.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технической и методической поддержки пользователей (педагогов, учащихся, родителей) при работе с платформой.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поставщиками услуг ТОР «Моя школа» по вопросам технического обслуживания, обновления и устранения неполадок.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обучения и консультаций для педагогического состава по эффективному использованию функционала платформы в учебном процессе.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использования ТОР «Моя школа», сбор обратной связи и внесение предложений по ее совершенствованию.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отчетов о ходе внедрения и использования ТОР «Моя школа» для администрации школы.</w:t>
      </w:r>
    </w:p>
    <w:p w:rsidR="003961FB" w:rsidRPr="003961FB" w:rsidRDefault="003961FB" w:rsidP="003961FB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требований законодательства Российской Федерации в области защиты персональных данных при работе с ТОР «Моя школа».</w:t>
      </w:r>
    </w:p>
    <w:p w:rsidR="003961FB" w:rsidRPr="003961FB" w:rsidRDefault="003961FB" w:rsidP="003961FB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Жалиевой</w:t>
      </w:r>
      <w:proofErr w:type="spellEnd"/>
      <w:r w:rsidRPr="0039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Э.Х.</w:t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приступить к исполнению обязанностей, указанных в пункте 2 настоящего приказа, с 22.06.2026.</w:t>
      </w:r>
    </w:p>
    <w:p w:rsidR="003961FB" w:rsidRPr="003961FB" w:rsidRDefault="003961FB" w:rsidP="003961FB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3961FB" w:rsidRDefault="003961FB" w:rsidP="003961F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FB" w:rsidRDefault="003961FB" w:rsidP="003961F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C2" w:rsidRPr="003961FB" w:rsidRDefault="003961FB" w:rsidP="003961F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Т.Г.Батина</w:t>
      </w:r>
      <w:proofErr w:type="spellEnd"/>
    </w:p>
    <w:p w:rsidR="003961FB" w:rsidRDefault="003961FB" w:rsidP="003961F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FB" w:rsidRPr="003961FB" w:rsidRDefault="003961FB" w:rsidP="003961F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FB" w:rsidRPr="003961FB" w:rsidRDefault="003961FB" w:rsidP="003961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</w:t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961FB">
        <w:rPr>
          <w:rFonts w:ascii="Times New Roman" w:eastAsia="Times New Roman" w:hAnsi="Times New Roman" w:cs="Times New Roman"/>
          <w:sz w:val="28"/>
          <w:szCs w:val="28"/>
          <w:lang w:eastAsia="ru-RU"/>
        </w:rPr>
        <w:t>Э.Х.Жалиева</w:t>
      </w:r>
      <w:proofErr w:type="spellEnd"/>
    </w:p>
    <w:sectPr w:rsidR="003961FB" w:rsidRPr="0039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620D0"/>
    <w:multiLevelType w:val="multilevel"/>
    <w:tmpl w:val="872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FB"/>
    <w:rsid w:val="003961FB"/>
    <w:rsid w:val="00984B35"/>
    <w:rsid w:val="00A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2BB96-C1D1-4697-A567-05D8D725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1FB"/>
    <w:rPr>
      <w:b/>
      <w:bCs/>
    </w:rPr>
  </w:style>
  <w:style w:type="character" w:styleId="a5">
    <w:name w:val="Hyperlink"/>
    <w:basedOn w:val="a0"/>
    <w:uiPriority w:val="99"/>
    <w:semiHidden/>
    <w:unhideWhenUsed/>
    <w:rsid w:val="00396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с.Полдневая_12</dc:creator>
  <cp:keywords/>
  <dc:description/>
  <cp:lastModifiedBy>СОШ с.Полдневая_12</cp:lastModifiedBy>
  <cp:revision>1</cp:revision>
  <dcterms:created xsi:type="dcterms:W3CDTF">2026-06-22T09:58:00Z</dcterms:created>
  <dcterms:modified xsi:type="dcterms:W3CDTF">2026-06-22T10:07:00Z</dcterms:modified>
</cp:coreProperties>
</file>